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0B" w:rsidRPr="004C1DAE" w:rsidRDefault="0082320B" w:rsidP="004C1DAE">
      <w:pPr>
        <w:jc w:val="center"/>
        <w:rPr>
          <w:b/>
          <w:sz w:val="28"/>
          <w:szCs w:val="28"/>
          <w:u w:val="single"/>
        </w:rPr>
      </w:pPr>
      <w:r w:rsidRPr="004C1DAE">
        <w:rPr>
          <w:b/>
          <w:sz w:val="28"/>
          <w:szCs w:val="28"/>
          <w:u w:val="single"/>
        </w:rPr>
        <w:t xml:space="preserve">Timperley </w:t>
      </w:r>
      <w:r w:rsidR="004C1DAE" w:rsidRPr="004C1DAE">
        <w:rPr>
          <w:b/>
          <w:sz w:val="28"/>
          <w:szCs w:val="28"/>
          <w:u w:val="single"/>
        </w:rPr>
        <w:t xml:space="preserve">Annual </w:t>
      </w:r>
      <w:r w:rsidRPr="004C1DAE">
        <w:rPr>
          <w:b/>
          <w:sz w:val="28"/>
          <w:szCs w:val="28"/>
          <w:u w:val="single"/>
        </w:rPr>
        <w:t>Mixed 7s Tournament</w:t>
      </w:r>
      <w:r w:rsidR="004C1DAE" w:rsidRPr="004C1DAE">
        <w:rPr>
          <w:b/>
          <w:sz w:val="28"/>
          <w:szCs w:val="28"/>
          <w:u w:val="single"/>
        </w:rPr>
        <w:t>: Sunday 7</w:t>
      </w:r>
      <w:r w:rsidR="004C1DAE" w:rsidRPr="004C1DAE">
        <w:rPr>
          <w:b/>
          <w:sz w:val="28"/>
          <w:szCs w:val="28"/>
          <w:u w:val="single"/>
          <w:vertAlign w:val="superscript"/>
        </w:rPr>
        <w:t>th</w:t>
      </w:r>
      <w:r w:rsidR="004C1DAE" w:rsidRPr="004C1DAE">
        <w:rPr>
          <w:b/>
          <w:sz w:val="28"/>
          <w:szCs w:val="28"/>
          <w:u w:val="single"/>
        </w:rPr>
        <w:t xml:space="preserve"> July 2019</w:t>
      </w:r>
    </w:p>
    <w:p w:rsidR="00955731" w:rsidRDefault="00DA16F6">
      <w:r>
        <w:t xml:space="preserve">Timperley HC will be </w:t>
      </w:r>
      <w:r w:rsidR="004C1DAE">
        <w:t xml:space="preserve">hosting our popular </w:t>
      </w:r>
      <w:r>
        <w:t>fun and friendly</w:t>
      </w:r>
      <w:r w:rsidR="004C1DAE">
        <w:t xml:space="preserve"> Annual</w:t>
      </w:r>
      <w:r>
        <w:t xml:space="preserve"> Mixed Tournament</w:t>
      </w:r>
      <w:r w:rsidR="003B59D3">
        <w:t xml:space="preserve"> 7s</w:t>
      </w:r>
      <w:r>
        <w:t xml:space="preserve"> </w:t>
      </w:r>
      <w:r w:rsidR="004C1DAE">
        <w:t xml:space="preserve">this year on </w:t>
      </w:r>
      <w:r>
        <w:t xml:space="preserve">Sunday </w:t>
      </w:r>
      <w:r w:rsidR="00387742">
        <w:t>7th</w:t>
      </w:r>
      <w:r w:rsidR="00EA6A3E">
        <w:t xml:space="preserve"> J</w:t>
      </w:r>
      <w:r>
        <w:t>uly 201</w:t>
      </w:r>
      <w:r w:rsidR="004C1DAE">
        <w:t>9 at Timperley Sports Club.</w:t>
      </w:r>
      <w:r>
        <w:t xml:space="preserve"> All abilities of teams are welcome to enter with potentially </w:t>
      </w:r>
      <w:r w:rsidR="004C1DAE">
        <w:t xml:space="preserve">two </w:t>
      </w:r>
      <w:r>
        <w:t xml:space="preserve">different leagues </w:t>
      </w:r>
      <w:r w:rsidR="004C1DAE">
        <w:t xml:space="preserve">to reflect playing level of teams to give everyone a good days hockey. </w:t>
      </w:r>
      <w:r>
        <w:t>It is the perfect way get into the summer spirit</w:t>
      </w:r>
      <w:r w:rsidR="004C1DAE">
        <w:t xml:space="preserve">, </w:t>
      </w:r>
      <w:r w:rsidR="00387742">
        <w:t>put the fun back into hockey</w:t>
      </w:r>
      <w:r w:rsidR="004C1DAE">
        <w:t xml:space="preserve"> and kick of your club’s pre-season !</w:t>
      </w:r>
    </w:p>
    <w:p w:rsidR="00BA5BC8" w:rsidRDefault="00955731">
      <w:r>
        <w:t>T</w:t>
      </w:r>
      <w:r w:rsidR="004C1DAE">
        <w:t xml:space="preserve">he Tournament will be held between 10am – 5pm and exact start timings and </w:t>
      </w:r>
      <w:r w:rsidR="00387742">
        <w:t>format</w:t>
      </w:r>
      <w:r w:rsidR="003B59D3">
        <w:t xml:space="preserve"> will be confirmed </w:t>
      </w:r>
      <w:r w:rsidR="00FF2A45">
        <w:t xml:space="preserve">once we have </w:t>
      </w:r>
      <w:r w:rsidR="004C1DAE">
        <w:t xml:space="preserve">a clearer idea on teams. We will be limited to 16 teams so get your entry in early to guarantee a place ! Enter as a Club or just a group of hockey friends or Uni mates back for the summer. </w:t>
      </w:r>
    </w:p>
    <w:p w:rsidR="00955731" w:rsidRDefault="00DA16F6">
      <w:r>
        <w:t xml:space="preserve">To enter please </w:t>
      </w:r>
      <w:r w:rsidR="004F50DD">
        <w:t>complete the</w:t>
      </w:r>
      <w:r>
        <w:t xml:space="preserve"> </w:t>
      </w:r>
      <w:r w:rsidR="003B59D3" w:rsidRPr="003B59D3">
        <w:rPr>
          <w:b/>
        </w:rPr>
        <w:t xml:space="preserve">7s </w:t>
      </w:r>
      <w:r w:rsidRPr="003B59D3">
        <w:rPr>
          <w:b/>
        </w:rPr>
        <w:t>entry form</w:t>
      </w:r>
      <w:r>
        <w:t xml:space="preserve"> </w:t>
      </w:r>
      <w:r w:rsidRPr="00955731">
        <w:rPr>
          <w:b/>
        </w:rPr>
        <w:t>(</w:t>
      </w:r>
      <w:r w:rsidR="004F50DD" w:rsidRPr="00955731">
        <w:rPr>
          <w:b/>
        </w:rPr>
        <w:t>below) and</w:t>
      </w:r>
      <w:r w:rsidR="00387742" w:rsidRPr="00955731">
        <w:rPr>
          <w:b/>
        </w:rPr>
        <w:t xml:space="preserve"> email Kieran Jeffery</w:t>
      </w:r>
      <w:r w:rsidRPr="00955731">
        <w:rPr>
          <w:b/>
        </w:rPr>
        <w:t xml:space="preserve"> </w:t>
      </w:r>
      <w:r w:rsidR="004C1DAE" w:rsidRPr="00955731">
        <w:rPr>
          <w:b/>
        </w:rPr>
        <w:t>by 19</w:t>
      </w:r>
      <w:r w:rsidR="004C1DAE" w:rsidRPr="00955731">
        <w:rPr>
          <w:b/>
          <w:vertAlign w:val="superscript"/>
        </w:rPr>
        <w:t>th</w:t>
      </w:r>
      <w:r w:rsidR="004C1DAE" w:rsidRPr="00955731">
        <w:rPr>
          <w:b/>
        </w:rPr>
        <w:t xml:space="preserve"> June </w:t>
      </w:r>
      <w:r w:rsidRPr="00955731">
        <w:rPr>
          <w:b/>
        </w:rPr>
        <w:t>at</w:t>
      </w:r>
      <w:r>
        <w:t xml:space="preserve"> </w:t>
      </w:r>
      <w:r w:rsidR="00680F1A">
        <w:rPr>
          <w:rStyle w:val="Hyperlink"/>
        </w:rPr>
        <w:t>timperleyhc@gmail.com</w:t>
      </w:r>
      <w:r>
        <w:t xml:space="preserve">. </w:t>
      </w:r>
      <w:r w:rsidR="004C1DAE">
        <w:t xml:space="preserve">Clubs wishing to </w:t>
      </w:r>
      <w:r>
        <w:t xml:space="preserve">enter more than one team </w:t>
      </w:r>
      <w:r w:rsidR="004C1DAE">
        <w:t xml:space="preserve">need to </w:t>
      </w:r>
      <w:r w:rsidR="003B59D3">
        <w:t xml:space="preserve">indicate </w:t>
      </w:r>
      <w:r w:rsidR="00955731">
        <w:t>the playing level of each team, and their colours etc. League A will be for higher playing abilities (</w:t>
      </w:r>
      <w:proofErr w:type="spellStart"/>
      <w:r w:rsidR="00955731">
        <w:t>eg</w:t>
      </w:r>
      <w:proofErr w:type="spellEnd"/>
      <w:r w:rsidR="00955731">
        <w:t xml:space="preserve"> maybe half the players play North League or above) and League B for players looking for some good old fun in the sun summer hockey! </w:t>
      </w:r>
      <w:r w:rsidR="003B59D3">
        <w:t xml:space="preserve"> </w:t>
      </w:r>
      <w:r w:rsidR="005F148A">
        <w:t xml:space="preserve">We will be using both Astro’s (4 x 7 a side pitches) </w:t>
      </w:r>
    </w:p>
    <w:p w:rsidR="00955731" w:rsidRDefault="003B59D3">
      <w:r>
        <w:t xml:space="preserve">The </w:t>
      </w:r>
      <w:r w:rsidRPr="003B59D3">
        <w:rPr>
          <w:b/>
        </w:rPr>
        <w:t>entry fee</w:t>
      </w:r>
      <w:r>
        <w:t xml:space="preserve"> for each team is £</w:t>
      </w:r>
      <w:r w:rsidR="00955731">
        <w:t>65</w:t>
      </w:r>
      <w:r>
        <w:t xml:space="preserve"> </w:t>
      </w:r>
      <w:r w:rsidR="00955731">
        <w:t xml:space="preserve">and must be paid in advance to reserve a place online </w:t>
      </w:r>
    </w:p>
    <w:p w:rsidR="00955731" w:rsidRPr="004E258D" w:rsidRDefault="00955731">
      <w:pPr>
        <w:rPr>
          <w:b/>
        </w:rPr>
      </w:pPr>
      <w:r w:rsidRPr="004E258D">
        <w:rPr>
          <w:b/>
        </w:rPr>
        <w:t xml:space="preserve">Timperley Men’s Hockey </w:t>
      </w:r>
    </w:p>
    <w:p w:rsidR="00955731" w:rsidRPr="004E258D" w:rsidRDefault="00955731">
      <w:pPr>
        <w:rPr>
          <w:b/>
        </w:rPr>
      </w:pPr>
      <w:r w:rsidRPr="004E258D">
        <w:rPr>
          <w:b/>
        </w:rPr>
        <w:t>Reference: Mix19XXXXXXX  (team/club name)</w:t>
      </w:r>
    </w:p>
    <w:p w:rsidR="00955731" w:rsidRPr="004E258D" w:rsidRDefault="00970664">
      <w:pPr>
        <w:rPr>
          <w:b/>
        </w:rPr>
      </w:pPr>
      <w:r>
        <w:rPr>
          <w:b/>
        </w:rPr>
        <w:t>089000</w:t>
      </w:r>
    </w:p>
    <w:p w:rsidR="00955731" w:rsidRPr="004E258D" w:rsidRDefault="00970664">
      <w:pPr>
        <w:rPr>
          <w:b/>
        </w:rPr>
      </w:pPr>
      <w:r>
        <w:rPr>
          <w:b/>
        </w:rPr>
        <w:t>52263701</w:t>
      </w:r>
    </w:p>
    <w:p w:rsidR="00FF2A45" w:rsidRDefault="00FF2A45" w:rsidP="00FF2A45">
      <w:r>
        <w:t xml:space="preserve">Team </w:t>
      </w:r>
      <w:r w:rsidR="00955731">
        <w:t xml:space="preserve">must </w:t>
      </w:r>
      <w:r w:rsidRPr="003B59D3">
        <w:rPr>
          <w:b/>
        </w:rPr>
        <w:t>provide their own umpires</w:t>
      </w:r>
      <w:r>
        <w:t xml:space="preserve"> for each match</w:t>
      </w:r>
      <w:r w:rsidR="00955731">
        <w:t xml:space="preserve">, </w:t>
      </w:r>
      <w:r>
        <w:t>so please make sure you have someone to pick up the whistle</w:t>
      </w:r>
      <w:r w:rsidR="00955731">
        <w:t xml:space="preserve"> on the day !</w:t>
      </w:r>
      <w:r>
        <w:t xml:space="preserve"> </w:t>
      </w:r>
    </w:p>
    <w:p w:rsidR="00DA16F6" w:rsidRDefault="00DA16F6">
      <w:r>
        <w:t>The club</w:t>
      </w:r>
      <w:r w:rsidR="00955731">
        <w:t>house</w:t>
      </w:r>
      <w:r>
        <w:t xml:space="preserve"> </w:t>
      </w:r>
      <w:r w:rsidR="00955731">
        <w:t xml:space="preserve">and bar </w:t>
      </w:r>
      <w:r>
        <w:t xml:space="preserve">will be open </w:t>
      </w:r>
      <w:r w:rsidR="00955731">
        <w:t xml:space="preserve">throughout the day. </w:t>
      </w:r>
      <w:r>
        <w:t>Teams are asked therefore not to bring their own alcohol on to site</w:t>
      </w:r>
      <w:r w:rsidR="00955731">
        <w:t xml:space="preserve"> to meet with our Club Policies</w:t>
      </w:r>
      <w:r>
        <w:t>. There will also be food on sale at the club to keep you fuelled up throughout the day</w:t>
      </w:r>
      <w:r w:rsidR="00955731">
        <w:t xml:space="preserve">. </w:t>
      </w:r>
    </w:p>
    <w:p w:rsidR="00FF2A45" w:rsidRDefault="0082320B">
      <w:pPr>
        <w:rPr>
          <w:b/>
        </w:rPr>
      </w:pPr>
      <w:r>
        <w:rPr>
          <w:b/>
          <w:u w:val="single"/>
        </w:rPr>
        <w:t>Entry Form</w:t>
      </w:r>
      <w:r w:rsidR="00955731">
        <w:rPr>
          <w:b/>
          <w:u w:val="single"/>
        </w:rPr>
        <w:t xml:space="preserve">: Mixed 2019: </w:t>
      </w:r>
      <w:r w:rsidR="00955731" w:rsidRPr="0082320B">
        <w:rPr>
          <w:b/>
        </w:rPr>
        <w:t xml:space="preserve">Please return </w:t>
      </w:r>
      <w:r w:rsidR="00955731">
        <w:rPr>
          <w:b/>
        </w:rPr>
        <w:t>by Wednesday 19</w:t>
      </w:r>
      <w:r w:rsidR="00955731" w:rsidRPr="00955731">
        <w:rPr>
          <w:b/>
          <w:vertAlign w:val="superscript"/>
        </w:rPr>
        <w:t>th</w:t>
      </w:r>
      <w:r w:rsidR="00955731">
        <w:rPr>
          <w:b/>
        </w:rPr>
        <w:t xml:space="preserve"> June to Kieran Jeffery at </w:t>
      </w:r>
      <w:r w:rsidR="00680F1A">
        <w:rPr>
          <w:rStyle w:val="Hyperlink"/>
        </w:rPr>
        <w:t>Timperleyhc@gmail.com</w:t>
      </w:r>
      <w:r w:rsidR="00955731">
        <w:rPr>
          <w:b/>
        </w:rPr>
        <w:t xml:space="preserve"> and pay your </w:t>
      </w:r>
      <w:r w:rsidR="005F148A">
        <w:rPr>
          <w:b/>
        </w:rPr>
        <w:t xml:space="preserve">£65 </w:t>
      </w:r>
      <w:r w:rsidR="00955731">
        <w:rPr>
          <w:b/>
        </w:rPr>
        <w:t xml:space="preserve">entry </w:t>
      </w:r>
      <w:proofErr w:type="spellStart"/>
      <w:r w:rsidR="00955731">
        <w:rPr>
          <w:b/>
        </w:rPr>
        <w:t>free</w:t>
      </w:r>
      <w:proofErr w:type="spellEnd"/>
      <w:r w:rsidR="005F148A">
        <w:rPr>
          <w:b/>
        </w:rPr>
        <w:t xml:space="preserve"> per team </w:t>
      </w:r>
      <w:r w:rsidR="00955731">
        <w:rPr>
          <w:b/>
        </w:rPr>
        <w:t>on</w:t>
      </w:r>
      <w:r w:rsidR="005F148A">
        <w:rPr>
          <w:b/>
        </w:rPr>
        <w:t>-</w:t>
      </w:r>
      <w:r w:rsidR="00955731">
        <w:rPr>
          <w:b/>
        </w:rPr>
        <w:t>line</w:t>
      </w:r>
      <w:r w:rsidR="005F148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94"/>
      </w:tblGrid>
      <w:tr w:rsidR="005F148A" w:rsidTr="005F148A">
        <w:tc>
          <w:tcPr>
            <w:tcW w:w="4248" w:type="dxa"/>
          </w:tcPr>
          <w:p w:rsidR="005F148A" w:rsidRPr="005F148A" w:rsidRDefault="005F148A">
            <w:pPr>
              <w:rPr>
                <w:b/>
                <w:sz w:val="24"/>
                <w:szCs w:val="24"/>
              </w:rPr>
            </w:pPr>
            <w:r w:rsidRPr="005F148A">
              <w:rPr>
                <w:b/>
                <w:sz w:val="24"/>
                <w:szCs w:val="24"/>
              </w:rPr>
              <w:t>Club</w:t>
            </w:r>
            <w:r>
              <w:rPr>
                <w:b/>
                <w:sz w:val="24"/>
                <w:szCs w:val="24"/>
              </w:rPr>
              <w:t xml:space="preserve"> / Team n</w:t>
            </w:r>
            <w:r w:rsidRPr="005F148A">
              <w:rPr>
                <w:b/>
                <w:sz w:val="24"/>
                <w:szCs w:val="24"/>
              </w:rPr>
              <w:t xml:space="preserve">ame </w:t>
            </w:r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5494" w:type="dxa"/>
          </w:tcPr>
          <w:p w:rsidR="005F148A" w:rsidRPr="005F148A" w:rsidRDefault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Pr="005F148A" w:rsidRDefault="005F148A">
            <w:pPr>
              <w:rPr>
                <w:b/>
                <w:sz w:val="24"/>
                <w:szCs w:val="24"/>
              </w:rPr>
            </w:pPr>
            <w:r w:rsidRPr="005F148A">
              <w:rPr>
                <w:b/>
                <w:sz w:val="24"/>
                <w:szCs w:val="24"/>
              </w:rPr>
              <w:t>Contact Name for the team / on the day</w:t>
            </w:r>
          </w:p>
        </w:tc>
        <w:tc>
          <w:tcPr>
            <w:tcW w:w="5494" w:type="dxa"/>
          </w:tcPr>
          <w:p w:rsidR="005F148A" w:rsidRPr="005F148A" w:rsidRDefault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Pr="005F148A" w:rsidRDefault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Contacts email</w:t>
            </w:r>
          </w:p>
        </w:tc>
        <w:tc>
          <w:tcPr>
            <w:tcW w:w="5494" w:type="dxa"/>
          </w:tcPr>
          <w:p w:rsidR="005F148A" w:rsidRPr="005F148A" w:rsidRDefault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Pr="005F148A" w:rsidRDefault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Contacts mobile phone no</w:t>
            </w:r>
          </w:p>
        </w:tc>
        <w:tc>
          <w:tcPr>
            <w:tcW w:w="5494" w:type="dxa"/>
          </w:tcPr>
          <w:p w:rsidR="005F148A" w:rsidRPr="005F148A" w:rsidRDefault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Pr="005F148A" w:rsidRDefault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1. Playing Standard  </w:t>
            </w:r>
          </w:p>
        </w:tc>
        <w:tc>
          <w:tcPr>
            <w:tcW w:w="5494" w:type="dxa"/>
          </w:tcPr>
          <w:p w:rsidR="005F148A" w:rsidRPr="005F148A" w:rsidRDefault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Pr="005F148A" w:rsidRDefault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1. Shirt colour / Change colour</w:t>
            </w:r>
          </w:p>
        </w:tc>
        <w:tc>
          <w:tcPr>
            <w:tcW w:w="5494" w:type="dxa"/>
          </w:tcPr>
          <w:p w:rsidR="005F148A" w:rsidRPr="005F148A" w:rsidRDefault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Pr="005F148A" w:rsidRDefault="005F148A" w:rsidP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2. Playing Standard  </w:t>
            </w:r>
          </w:p>
        </w:tc>
        <w:tc>
          <w:tcPr>
            <w:tcW w:w="5494" w:type="dxa"/>
          </w:tcPr>
          <w:p w:rsidR="005F148A" w:rsidRPr="005F148A" w:rsidRDefault="005F148A" w:rsidP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Default="005F148A" w:rsidP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2. Shirt colour / Change colour</w:t>
            </w:r>
          </w:p>
        </w:tc>
        <w:tc>
          <w:tcPr>
            <w:tcW w:w="5494" w:type="dxa"/>
          </w:tcPr>
          <w:p w:rsidR="005F148A" w:rsidRPr="005F148A" w:rsidRDefault="005F148A" w:rsidP="005F148A">
            <w:pPr>
              <w:rPr>
                <w:b/>
              </w:rPr>
            </w:pPr>
          </w:p>
        </w:tc>
      </w:tr>
      <w:tr w:rsidR="005F148A" w:rsidTr="005F148A">
        <w:tc>
          <w:tcPr>
            <w:tcW w:w="4248" w:type="dxa"/>
          </w:tcPr>
          <w:p w:rsidR="005F148A" w:rsidRDefault="005F148A" w:rsidP="005F1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 date entry fee paid online </w:t>
            </w:r>
          </w:p>
        </w:tc>
        <w:tc>
          <w:tcPr>
            <w:tcW w:w="5494" w:type="dxa"/>
          </w:tcPr>
          <w:p w:rsidR="005F148A" w:rsidRPr="005F148A" w:rsidRDefault="005F148A" w:rsidP="005F148A">
            <w:pPr>
              <w:rPr>
                <w:b/>
              </w:rPr>
            </w:pPr>
          </w:p>
        </w:tc>
      </w:tr>
    </w:tbl>
    <w:p w:rsidR="005F148A" w:rsidRDefault="005F148A"/>
    <w:p w:rsidR="00FF2A45" w:rsidRDefault="005F148A">
      <w:r w:rsidRPr="005F148A">
        <w:rPr>
          <w:b/>
        </w:rPr>
        <w:t>NOTES:</w:t>
      </w:r>
      <w:r>
        <w:t xml:space="preserve"> </w:t>
      </w:r>
      <w:r w:rsidR="00FF2A45">
        <w:t>A league / B league depends on numbers, please indicate which is more appropriate for your team(s)</w:t>
      </w:r>
    </w:p>
    <w:p w:rsidR="00FF2A45" w:rsidRDefault="00FF2A45">
      <w:r>
        <w:t>Teams may only consist of 4 male players on the pitch at any one time</w:t>
      </w:r>
      <w:r w:rsidR="005F148A">
        <w:t xml:space="preserve"> (maximum 12 players per squad)</w:t>
      </w:r>
    </w:p>
    <w:p w:rsidR="00FF2A45" w:rsidRDefault="0082320B">
      <w:r>
        <w:t>Teams are reminded that this is a friendly tournament and should be played in the summer spirit</w:t>
      </w:r>
    </w:p>
    <w:p w:rsidR="00FF2A45" w:rsidRDefault="0082320B">
      <w:r>
        <w:t>Timperley has a licensed bar and therefore teams are asked not to bring their own alcohol on to site</w:t>
      </w:r>
      <w:r w:rsidR="005F148A">
        <w:t>.</w:t>
      </w:r>
    </w:p>
    <w:sectPr w:rsidR="00FF2A45" w:rsidSect="004C1DAE">
      <w:headerReference w:type="default" r:id="rId6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1F" w:rsidRDefault="0089791F" w:rsidP="00387742">
      <w:pPr>
        <w:spacing w:after="0" w:line="240" w:lineRule="auto"/>
      </w:pPr>
      <w:r>
        <w:separator/>
      </w:r>
    </w:p>
  </w:endnote>
  <w:endnote w:type="continuationSeparator" w:id="0">
    <w:p w:rsidR="0089791F" w:rsidRDefault="0089791F" w:rsidP="003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1F" w:rsidRDefault="0089791F" w:rsidP="00387742">
      <w:pPr>
        <w:spacing w:after="0" w:line="240" w:lineRule="auto"/>
      </w:pPr>
      <w:r>
        <w:separator/>
      </w:r>
    </w:p>
  </w:footnote>
  <w:footnote w:type="continuationSeparator" w:id="0">
    <w:p w:rsidR="0089791F" w:rsidRDefault="0089791F" w:rsidP="0038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AE" w:rsidRDefault="004C1DAE" w:rsidP="004C1DA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A76FB3" wp14:editId="053B0333">
          <wp:extent cx="1969135" cy="6280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6"/>
    <w:rsid w:val="00387742"/>
    <w:rsid w:val="003B59D3"/>
    <w:rsid w:val="004C1DAE"/>
    <w:rsid w:val="004E258D"/>
    <w:rsid w:val="004F50DD"/>
    <w:rsid w:val="005375E9"/>
    <w:rsid w:val="005F148A"/>
    <w:rsid w:val="0063518C"/>
    <w:rsid w:val="00680F1A"/>
    <w:rsid w:val="0082320B"/>
    <w:rsid w:val="0089791F"/>
    <w:rsid w:val="0091238C"/>
    <w:rsid w:val="00955731"/>
    <w:rsid w:val="00970664"/>
    <w:rsid w:val="00DA16F6"/>
    <w:rsid w:val="00EA6A3E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12A81"/>
  <w15:chartTrackingRefBased/>
  <w15:docId w15:val="{C4F7BB60-5C96-4207-A22D-8667D726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2320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1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AE"/>
  </w:style>
  <w:style w:type="paragraph" w:styleId="Footer">
    <w:name w:val="footer"/>
    <w:basedOn w:val="Normal"/>
    <w:link w:val="FooterChar"/>
    <w:uiPriority w:val="99"/>
    <w:unhideWhenUsed/>
    <w:rsid w:val="004C1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Chancellor</dc:creator>
  <cp:keywords/>
  <dc:description/>
  <cp:lastModifiedBy>shelagh everett</cp:lastModifiedBy>
  <cp:revision>2</cp:revision>
  <dcterms:created xsi:type="dcterms:W3CDTF">2019-05-14T15:18:00Z</dcterms:created>
  <dcterms:modified xsi:type="dcterms:W3CDTF">2019-05-14T15:18:00Z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H06404979@client.barclayscorp.com</vt:lpwstr>
  </property>
  <property fmtid="{D5CDD505-2E9C-101B-9397-08002B2CF9AE}" pid="5" name="MSIP_Label_c754cbb2-29ed-4ffe-af90-a08465e0dd2c_SetDate">
    <vt:lpwstr>2019-05-14T14:39:47.6243699Z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Manual</vt:lpwstr>
  </property>
  <property fmtid="{D5CDD505-2E9C-101B-9397-08002B2CF9AE}" pid="9" name="BarclaysDC">
    <vt:lpwstr>Unrestricted</vt:lpwstr>
  </property>
</Properties>
</file>